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7838" w14:textId="30D29EFA" w:rsidR="00B55829" w:rsidRDefault="00000000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bookmarkEnd w:id="0"/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173FB7">
        <w:rPr>
          <w:rFonts w:ascii="Times New Roman" w:hAnsi="Times New Roman"/>
          <w:b/>
          <w:bCs/>
          <w:sz w:val="22"/>
          <w:szCs w:val="22"/>
          <w:lang w:eastAsia="pl-PL"/>
        </w:rPr>
        <w:t>9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4DB3E9AA" w14:textId="77777777" w:rsidR="00B55829" w:rsidRDefault="00B5582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0A17F933" w14:textId="77777777" w:rsidR="00B55829" w:rsidRDefault="00000000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UDOSTĘPNIAJACEGO ZASOBY</w:t>
      </w:r>
    </w:p>
    <w:p w14:paraId="54BFD638" w14:textId="77777777" w:rsidR="00B55829" w:rsidRDefault="00B5582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5E8A0120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Ja/ my* niżej podpisany/i</w:t>
      </w:r>
    </w:p>
    <w:p w14:paraId="6F5A2035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6F928D8F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644D8DF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0E4C805F" w14:textId="77777777" w:rsidR="00B55829" w:rsidRDefault="00B55829">
      <w:pPr>
        <w:pStyle w:val="Standard"/>
        <w:rPr>
          <w:rFonts w:eastAsia="Tahoma"/>
        </w:rPr>
      </w:pPr>
    </w:p>
    <w:p w14:paraId="27E57A1B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298A1D20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328C1AC2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43EB5EEA" w14:textId="77777777" w:rsidR="00B55829" w:rsidRDefault="00B55829">
      <w:pPr>
        <w:pStyle w:val="Standard"/>
        <w:rPr>
          <w:rFonts w:eastAsia="Tahoma"/>
        </w:rPr>
      </w:pPr>
    </w:p>
    <w:p w14:paraId="37A51A10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3E5B69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2E9ADCCE" w14:textId="77777777" w:rsidR="00B55829" w:rsidRDefault="00B55829">
      <w:pPr>
        <w:pStyle w:val="Standard"/>
        <w:rPr>
          <w:sz w:val="18"/>
          <w:szCs w:val="18"/>
        </w:rPr>
      </w:pPr>
    </w:p>
    <w:p w14:paraId="0615A0C8" w14:textId="0A961F38" w:rsidR="00B55829" w:rsidRDefault="00000000">
      <w:pPr>
        <w:pStyle w:val="Standard"/>
      </w:pPr>
      <w:r>
        <w:rPr>
          <w:rFonts w:eastAsia="Arial Unicode MS"/>
          <w:sz w:val="22"/>
          <w:szCs w:val="22"/>
        </w:rPr>
        <w:t>przy wykonywaniu zamówienia dotyczącego zadania inwestycyjnego związanego</w:t>
      </w:r>
      <w:r>
        <w:rPr>
          <w:rFonts w:eastAsia="Arial Unicode MS"/>
          <w:b/>
          <w:bCs/>
          <w:sz w:val="22"/>
          <w:szCs w:val="22"/>
        </w:rPr>
        <w:t xml:space="preserve">                                                         </w:t>
      </w:r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r w:rsidR="00072800">
        <w:rPr>
          <w:rFonts w:eastAsia="Tahoma" w:cs="Tahoma"/>
          <w:b/>
          <w:bCs/>
          <w:kern w:val="0"/>
          <w:sz w:val="22"/>
          <w:szCs w:val="22"/>
        </w:rPr>
        <w:t xml:space="preserve">Przebudowa drogi </w:t>
      </w:r>
      <w:r w:rsidR="00FC3DC9">
        <w:rPr>
          <w:rFonts w:eastAsia="Tahoma" w:cs="Tahoma"/>
          <w:b/>
          <w:bCs/>
          <w:kern w:val="0"/>
          <w:sz w:val="22"/>
          <w:szCs w:val="22"/>
        </w:rPr>
        <w:t>w Kolniszkach</w:t>
      </w:r>
      <w:r>
        <w:rPr>
          <w:rFonts w:eastAsia="Tahoma" w:cs="Tahoma"/>
          <w:sz w:val="22"/>
          <w:szCs w:val="22"/>
        </w:rPr>
        <w:t>,</w:t>
      </w:r>
      <w:r>
        <w:rPr>
          <w:rFonts w:eastAsia="Arial Unicode MS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zobowiązujemy się do oddania nw. zasobów:</w:t>
      </w:r>
    </w:p>
    <w:p w14:paraId="06C5D940" w14:textId="77777777" w:rsidR="00B55829" w:rsidRDefault="00000000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6F2C0F64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08575070" w14:textId="77777777" w:rsidR="00B55829" w:rsidRDefault="00000000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18B59BC0" w14:textId="77777777" w:rsidR="00B55829" w:rsidRDefault="00000000">
      <w:pPr>
        <w:pStyle w:val="Standard"/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0A24DE09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4366A51C" w14:textId="77777777" w:rsidR="00B55829" w:rsidRDefault="00000000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53D8F298" w14:textId="77777777" w:rsidR="00B55829" w:rsidRDefault="00000000">
      <w:pPr>
        <w:pStyle w:val="Zwykytekst1"/>
        <w:numPr>
          <w:ilvl w:val="0"/>
          <w:numId w:val="2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udostępniam Wykonawcy ww. zasoby, w następującym zakresie:</w:t>
      </w:r>
    </w:p>
    <w:p w14:paraId="44DF9FBD" w14:textId="77777777" w:rsidR="00B55829" w:rsidRDefault="00000000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51FFEC6D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621DF87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2D222DC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429010C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2BE0D812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6BCDF757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5796A569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udostepnienia zasobów, będzie następujący:</w:t>
      </w:r>
    </w:p>
    <w:p w14:paraId="4954A10F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4EB39636" w14:textId="77777777" w:rsidR="00B55829" w:rsidRDefault="00B55829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5A9686AF" w14:textId="77777777" w:rsidR="00B55829" w:rsidRDefault="00B55829">
      <w:pPr>
        <w:pStyle w:val="Standard"/>
        <w:spacing w:line="200" w:lineRule="atLeast"/>
        <w:rPr>
          <w:rFonts w:cs="Arial"/>
          <w:sz w:val="16"/>
          <w:szCs w:val="16"/>
        </w:rPr>
      </w:pPr>
    </w:p>
    <w:p w14:paraId="5BB9C515" w14:textId="77777777" w:rsidR="00B55829" w:rsidRDefault="00000000">
      <w:pPr>
        <w:pStyle w:val="Standard"/>
        <w:spacing w:line="200" w:lineRule="atLeast"/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(miejscowość), </w:t>
      </w:r>
      <w:r>
        <w:rPr>
          <w:rFonts w:cs="Arial"/>
          <w:sz w:val="16"/>
          <w:szCs w:val="16"/>
        </w:rPr>
        <w:t>dnia …………………. r.</w:t>
      </w:r>
    </w:p>
    <w:p w14:paraId="00CAAAD9" w14:textId="77777777" w:rsidR="00B55829" w:rsidRDefault="00B55829">
      <w:pPr>
        <w:pStyle w:val="Standard"/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7A08EFBD" w14:textId="77777777" w:rsidR="00B55829" w:rsidRDefault="00000000">
      <w:pPr>
        <w:pStyle w:val="Standard"/>
        <w:spacing w:line="200" w:lineRule="atLeast"/>
        <w:ind w:firstLine="4708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</w:t>
      </w:r>
    </w:p>
    <w:p w14:paraId="43E22C9B" w14:textId="77777777" w:rsidR="00B55829" w:rsidRDefault="00000000">
      <w:pPr>
        <w:pStyle w:val="Standard"/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(podpis)</w:t>
      </w:r>
    </w:p>
    <w:p w14:paraId="56D620EE" w14:textId="77777777" w:rsidR="00B55829" w:rsidRDefault="00B55829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6FBA3681" w14:textId="77777777" w:rsidR="00B55829" w:rsidRDefault="00B55829">
      <w:pPr>
        <w:pStyle w:val="Standard"/>
      </w:pPr>
    </w:p>
    <w:sectPr w:rsidR="00B558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1502" w14:textId="77777777" w:rsidR="00EB6741" w:rsidRDefault="00EB6741">
      <w:pPr>
        <w:spacing w:after="0" w:line="240" w:lineRule="auto"/>
      </w:pPr>
      <w:r>
        <w:separator/>
      </w:r>
    </w:p>
  </w:endnote>
  <w:endnote w:type="continuationSeparator" w:id="0">
    <w:p w14:paraId="0508E7D9" w14:textId="77777777" w:rsidR="00EB6741" w:rsidRDefault="00EB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C80E" w14:textId="77777777" w:rsidR="00EB6741" w:rsidRDefault="00EB67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191E76" w14:textId="77777777" w:rsidR="00EB6741" w:rsidRDefault="00EB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5645"/>
    <w:multiLevelType w:val="multilevel"/>
    <w:tmpl w:val="95A438BA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452900302">
    <w:abstractNumId w:val="0"/>
  </w:num>
  <w:num w:numId="2" w16cid:durableId="9461585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29"/>
    <w:rsid w:val="00072800"/>
    <w:rsid w:val="00173FB7"/>
    <w:rsid w:val="002E7438"/>
    <w:rsid w:val="00327370"/>
    <w:rsid w:val="00584228"/>
    <w:rsid w:val="0094541D"/>
    <w:rsid w:val="00A655EB"/>
    <w:rsid w:val="00B55829"/>
    <w:rsid w:val="00EB6741"/>
    <w:rsid w:val="00F71094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D93"/>
  <w15:docId w15:val="{A4B05F46-52F2-4EF1-B088-54F253E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wykytekst">
    <w:name w:val="Plain Text"/>
    <w:basedOn w:val="Standard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Standard"/>
    <w:pPr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Times New Roman"/>
      <w:sz w:val="20"/>
      <w:szCs w:val="20"/>
    </w:rPr>
  </w:style>
  <w:style w:type="character" w:customStyle="1" w:styleId="ListLabel1">
    <w:name w:val="ListLabel 1"/>
    <w:rPr>
      <w:rFonts w:eastAsia="Arial Unicode MS" w:cs="Times New Roman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6</cp:revision>
  <dcterms:created xsi:type="dcterms:W3CDTF">2022-07-27T11:38:00Z</dcterms:created>
  <dcterms:modified xsi:type="dcterms:W3CDTF">2022-09-13T10:24:00Z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